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282A" w14:textId="77777777" w:rsidR="001B1A86" w:rsidRPr="001B1A86" w:rsidRDefault="001B1A86" w:rsidP="001B1A86">
      <w:pPr>
        <w:rPr>
          <w:b/>
          <w:bCs/>
        </w:rPr>
      </w:pPr>
      <w:r w:rsidRPr="001B1A86">
        <w:rPr>
          <w:b/>
          <w:bCs/>
        </w:rPr>
        <w:t xml:space="preserve">Sportovní a dětský den v Nemilanech </w:t>
      </w:r>
      <w:r w:rsidRPr="001B1A86">
        <w:rPr>
          <w:rFonts w:ascii="Segoe UI Emoji" w:hAnsi="Segoe UI Emoji" w:cs="Segoe UI Emoji"/>
          <w:b/>
          <w:bCs/>
        </w:rPr>
        <w:t>⚽🎉</w:t>
      </w:r>
    </w:p>
    <w:p w14:paraId="50F7B50A" w14:textId="77777777" w:rsidR="001B1A86" w:rsidRPr="001B1A86" w:rsidRDefault="001B1A86" w:rsidP="001B1A86">
      <w:r w:rsidRPr="001B1A86">
        <w:t xml:space="preserve">Fotbalový klub FK Nemilany vás srdečně zve na </w:t>
      </w:r>
      <w:r w:rsidRPr="001B1A86">
        <w:rPr>
          <w:b/>
          <w:bCs/>
        </w:rPr>
        <w:t>Sportovní a dětský den</w:t>
      </w:r>
      <w:r w:rsidRPr="001B1A86">
        <w:t xml:space="preserve">, který se uskuteční v sobotu </w:t>
      </w:r>
      <w:r w:rsidRPr="001B1A86">
        <w:rPr>
          <w:b/>
          <w:bCs/>
        </w:rPr>
        <w:t>30. srpna 2025</w:t>
      </w:r>
      <w:r w:rsidRPr="001B1A86">
        <w:t xml:space="preserve"> na hřišti FK Nemilany. Tato akce je zároveň rozlučkou s prázdninami – plnou sportu, pohybu, her a setkání s významnými sportovními osobnostmi.</w:t>
      </w:r>
    </w:p>
    <w:p w14:paraId="4BC35D1E" w14:textId="77777777" w:rsidR="00E90FDD" w:rsidRDefault="00E90FDD" w:rsidP="001B1A86"/>
    <w:p w14:paraId="0EE5C2EB" w14:textId="41253732" w:rsidR="001B1A86" w:rsidRPr="001B1A86" w:rsidRDefault="001B1A86" w:rsidP="001B1A86">
      <w:pPr>
        <w:rPr>
          <w:b/>
          <w:bCs/>
        </w:rPr>
      </w:pPr>
      <w:r w:rsidRPr="001B1A86">
        <w:rPr>
          <w:b/>
          <w:bCs/>
        </w:rPr>
        <w:t xml:space="preserve">Program pro děti i rodiče </w:t>
      </w:r>
      <w:r w:rsidRPr="001B1A86">
        <w:rPr>
          <w:rFonts w:ascii="Segoe UI Emoji" w:hAnsi="Segoe UI Emoji" w:cs="Segoe UI Emoji"/>
          <w:b/>
          <w:bCs/>
        </w:rPr>
        <w:t>👧🧒</w:t>
      </w:r>
    </w:p>
    <w:p w14:paraId="1F735A95" w14:textId="77777777" w:rsidR="001B1A86" w:rsidRPr="001B1A86" w:rsidRDefault="001B1A86" w:rsidP="001B1A86">
      <w:r w:rsidRPr="001B1A86">
        <w:t xml:space="preserve">Od </w:t>
      </w:r>
      <w:r w:rsidRPr="001B1A86">
        <w:rPr>
          <w:b/>
          <w:bCs/>
        </w:rPr>
        <w:t>13:00 hodin</w:t>
      </w:r>
      <w:r w:rsidRPr="001B1A86">
        <w:t xml:space="preserve"> začíná dětský den s atrakcemi a bohatým programem:</w:t>
      </w:r>
    </w:p>
    <w:p w14:paraId="2766DC39" w14:textId="55AF6638" w:rsidR="001B1A86" w:rsidRPr="001B1A86" w:rsidRDefault="001B1A86" w:rsidP="001B1A86">
      <w:pPr>
        <w:numPr>
          <w:ilvl w:val="0"/>
          <w:numId w:val="4"/>
        </w:numPr>
      </w:pPr>
      <w:r w:rsidRPr="001B1A86">
        <w:t>mini turnaj přípravek s účastí nejmenších hráčů FK Nemilany společně s regionálními týmy OFS Olomouc, účast přislíbil i tým přípravek dívek z 1. SK Prostějov</w:t>
      </w:r>
    </w:p>
    <w:p w14:paraId="301B453C" w14:textId="77777777" w:rsidR="001B1A86" w:rsidRPr="001B1A86" w:rsidRDefault="001B1A86" w:rsidP="001B1A86">
      <w:pPr>
        <w:numPr>
          <w:ilvl w:val="0"/>
          <w:numId w:val="4"/>
        </w:numPr>
      </w:pPr>
      <w:r w:rsidRPr="001B1A86">
        <w:t>dětská diskotéka, skákací hrad, malování na obličej,</w:t>
      </w:r>
    </w:p>
    <w:p w14:paraId="213BD010" w14:textId="77777777" w:rsidR="001B1A86" w:rsidRDefault="001B1A86" w:rsidP="001B1A86">
      <w:pPr>
        <w:numPr>
          <w:ilvl w:val="0"/>
          <w:numId w:val="4"/>
        </w:numPr>
      </w:pPr>
      <w:r w:rsidRPr="001B1A86">
        <w:t>sladká odměna pro každého malého účastníka.</w:t>
      </w:r>
    </w:p>
    <w:p w14:paraId="20594CE7" w14:textId="7DCE034B" w:rsidR="00E90FDD" w:rsidRPr="001B1A86" w:rsidRDefault="00E90FDD" w:rsidP="001B1A86">
      <w:pPr>
        <w:numPr>
          <w:ilvl w:val="0"/>
          <w:numId w:val="4"/>
        </w:numPr>
      </w:pPr>
      <w:r>
        <w:t>v</w:t>
      </w:r>
      <w:r w:rsidRPr="00E90FDD">
        <w:t xml:space="preserve"> průběhu dne se uskuteční autogramiáda s fotbalisty klubu SK Sigma Olomouc.</w:t>
      </w:r>
    </w:p>
    <w:p w14:paraId="0EA9B14F" w14:textId="77777777" w:rsidR="001B1A86" w:rsidRPr="001B1A86" w:rsidRDefault="001B1A86" w:rsidP="001B1A86">
      <w:r w:rsidRPr="001B1A86">
        <w:t>Cílem je ukázat, že sport má děti především bavit. V našem klubu vítáme všechny malé fotbalisty i fotbalistky – důležitý je pohyb, radost ze hry a pestrá škála aktivit, které podporují zdraví i týmového ducha.</w:t>
      </w:r>
    </w:p>
    <w:p w14:paraId="1F03DFB8" w14:textId="4727AA3D" w:rsidR="001B1A86" w:rsidRPr="001B1A86" w:rsidRDefault="001B1A86" w:rsidP="001B1A86"/>
    <w:p w14:paraId="72AA5C46" w14:textId="77777777" w:rsidR="001B1A86" w:rsidRPr="001B1A86" w:rsidRDefault="001B1A86" w:rsidP="001B1A86">
      <w:pPr>
        <w:rPr>
          <w:b/>
          <w:bCs/>
        </w:rPr>
      </w:pPr>
      <w:r w:rsidRPr="001B1A86">
        <w:rPr>
          <w:b/>
          <w:bCs/>
        </w:rPr>
        <w:t xml:space="preserve">Sportovní část dne </w:t>
      </w:r>
      <w:r w:rsidRPr="001B1A86">
        <w:rPr>
          <w:rFonts w:ascii="Segoe UI Emoji" w:hAnsi="Segoe UI Emoji" w:cs="Segoe UI Emoji"/>
          <w:b/>
          <w:bCs/>
        </w:rPr>
        <w:t>⚽</w:t>
      </w:r>
    </w:p>
    <w:p w14:paraId="0CA2DFBF" w14:textId="77777777" w:rsidR="001B1A86" w:rsidRPr="001B1A86" w:rsidRDefault="001B1A86" w:rsidP="001B1A86">
      <w:r w:rsidRPr="001B1A86">
        <w:t xml:space="preserve">V </w:t>
      </w:r>
      <w:r w:rsidRPr="001B1A86">
        <w:rPr>
          <w:b/>
          <w:bCs/>
        </w:rPr>
        <w:t>16:30</w:t>
      </w:r>
      <w:r w:rsidRPr="001B1A86">
        <w:t xml:space="preserve"> nastoupí muži FK Nemilany k mistrovskému utkání </w:t>
      </w:r>
      <w:r w:rsidRPr="001B1A86">
        <w:rPr>
          <w:b/>
          <w:bCs/>
        </w:rPr>
        <w:t>8. ligy R-GOL</w:t>
      </w:r>
      <w:r w:rsidRPr="001B1A86">
        <w:t xml:space="preserve"> proti týmu </w:t>
      </w:r>
      <w:r w:rsidRPr="001B1A86">
        <w:rPr>
          <w:b/>
          <w:bCs/>
        </w:rPr>
        <w:t>TJ Štěpánov</w:t>
      </w:r>
      <w:r w:rsidRPr="001B1A86">
        <w:t>. Atmosféra domácího hřiště slibuje napínavý zápas.</w:t>
      </w:r>
    </w:p>
    <w:p w14:paraId="5F6E4EAB" w14:textId="01F8F6FB" w:rsidR="001B1A86" w:rsidRPr="001B1A86" w:rsidRDefault="001B1A86" w:rsidP="001B1A86"/>
    <w:p w14:paraId="25CCDD60" w14:textId="77777777" w:rsidR="001B1A86" w:rsidRPr="001B1A86" w:rsidRDefault="001B1A86" w:rsidP="001B1A86">
      <w:pPr>
        <w:rPr>
          <w:b/>
          <w:bCs/>
        </w:rPr>
      </w:pPr>
      <w:proofErr w:type="spellStart"/>
      <w:r w:rsidRPr="001B1A86">
        <w:rPr>
          <w:b/>
          <w:bCs/>
        </w:rPr>
        <w:t>Talkshow</w:t>
      </w:r>
      <w:proofErr w:type="spellEnd"/>
      <w:r w:rsidRPr="001B1A86">
        <w:rPr>
          <w:b/>
          <w:bCs/>
        </w:rPr>
        <w:t xml:space="preserve"> se sportovními osobnostmi </w:t>
      </w:r>
      <w:r w:rsidRPr="001B1A86">
        <w:rPr>
          <w:rFonts w:ascii="Segoe UI Emoji" w:hAnsi="Segoe UI Emoji" w:cs="Segoe UI Emoji"/>
          <w:b/>
          <w:bCs/>
        </w:rPr>
        <w:t>🎤</w:t>
      </w:r>
    </w:p>
    <w:p w14:paraId="3F556AE4" w14:textId="77777777" w:rsidR="001B1A86" w:rsidRPr="001B1A86" w:rsidRDefault="001B1A86" w:rsidP="001B1A86">
      <w:r w:rsidRPr="001B1A86">
        <w:t xml:space="preserve">Od </w:t>
      </w:r>
      <w:r w:rsidRPr="001B1A86">
        <w:rPr>
          <w:b/>
          <w:bCs/>
        </w:rPr>
        <w:t>19:00</w:t>
      </w:r>
      <w:r w:rsidRPr="001B1A86">
        <w:t xml:space="preserve"> proběhne </w:t>
      </w:r>
      <w:proofErr w:type="spellStart"/>
      <w:r w:rsidRPr="001B1A86">
        <w:t>talkshow</w:t>
      </w:r>
      <w:proofErr w:type="spellEnd"/>
      <w:r w:rsidRPr="001B1A86">
        <w:t>, na kterou se můžete těšit společně s:</w:t>
      </w:r>
    </w:p>
    <w:p w14:paraId="4AF27D73" w14:textId="77777777" w:rsidR="001B1A86" w:rsidRPr="001B1A86" w:rsidRDefault="001B1A86" w:rsidP="001B1A86">
      <w:pPr>
        <w:numPr>
          <w:ilvl w:val="0"/>
          <w:numId w:val="5"/>
        </w:numPr>
      </w:pPr>
      <w:r w:rsidRPr="001B1A86">
        <w:rPr>
          <w:b/>
          <w:bCs/>
        </w:rPr>
        <w:t>Romanem Pivarníkem</w:t>
      </w:r>
      <w:r w:rsidRPr="001B1A86">
        <w:t xml:space="preserve"> – bývalým hráčem Sigmy Olomouc a Rapidu Vídeň. Jako trenér působil v řadě českých klubů, mj. </w:t>
      </w:r>
      <w:proofErr w:type="spellStart"/>
      <w:r w:rsidRPr="001B1A86">
        <w:t>Bohemians</w:t>
      </w:r>
      <w:proofErr w:type="spellEnd"/>
      <w:r w:rsidRPr="001B1A86">
        <w:t xml:space="preserve"> Praha 1905, Viktorii Plzeň a Sigmě Olomouc. V současnosti zastává roli metodika mládeže Slovenského fotbalového svazu, kde se věnuje rozvoji mladých fotbalových talentů. Jeho zkušenosti z české, slovenské i rakouské scény slibují velmi zajímavé vyprávění.</w:t>
      </w:r>
    </w:p>
    <w:p w14:paraId="53C38FB3" w14:textId="77777777" w:rsidR="001B1A86" w:rsidRPr="001B1A86" w:rsidRDefault="001B1A86" w:rsidP="001B1A86">
      <w:pPr>
        <w:numPr>
          <w:ilvl w:val="0"/>
          <w:numId w:val="5"/>
        </w:numPr>
      </w:pPr>
      <w:r w:rsidRPr="001B1A86">
        <w:rPr>
          <w:b/>
          <w:bCs/>
        </w:rPr>
        <w:t xml:space="preserve">Ladislavem </w:t>
      </w:r>
      <w:proofErr w:type="spellStart"/>
      <w:r w:rsidRPr="001B1A86">
        <w:rPr>
          <w:b/>
          <w:bCs/>
        </w:rPr>
        <w:t>Kučernákem</w:t>
      </w:r>
      <w:proofErr w:type="spellEnd"/>
      <w:r w:rsidRPr="001B1A86">
        <w:t xml:space="preserve"> – bývalým hráčem SK Sigma Olomouc, kde patřil do generace, která si vybojovala respekt v nejvyšší české soutěži. Po aktivní kariéře se stal trenérem a dnes je považován za jednu z nejvýraznějších osobností </w:t>
      </w:r>
      <w:r w:rsidRPr="001B1A86">
        <w:lastRenderedPageBreak/>
        <w:t>regionálního fotbalu. Věnuje se práci s mládeží a svým přístupem je symbolem poctivého fotbalu, který vychovává hráče nejen sportovně, ale i lidsky.</w:t>
      </w:r>
    </w:p>
    <w:p w14:paraId="106CA796" w14:textId="77777777" w:rsidR="001B1A86" w:rsidRPr="001B1A86" w:rsidRDefault="001B1A86" w:rsidP="001B1A86">
      <w:r w:rsidRPr="001B1A86">
        <w:t>Na akci se dále představí i další hosté, kteří dlouhodobě podporují sport a pohyb v našem regionu:</w:t>
      </w:r>
    </w:p>
    <w:p w14:paraId="29F833EA" w14:textId="77777777" w:rsidR="001A5724" w:rsidRDefault="001B1A86" w:rsidP="001B1A86">
      <w:pPr>
        <w:numPr>
          <w:ilvl w:val="0"/>
          <w:numId w:val="6"/>
        </w:numPr>
      </w:pPr>
      <w:r w:rsidRPr="001B1A86">
        <w:rPr>
          <w:b/>
          <w:bCs/>
        </w:rPr>
        <w:t>František Jura</w:t>
      </w:r>
      <w:r w:rsidRPr="001B1A86">
        <w:t xml:space="preserve"> – senátor Parlamentu ČR a primátor Prostějova. Srdcem sportovec, který má za sebou dlouhou kariéru aktivního fotbalisty. Dodnes je pevně spojen se sportovním prostředím, aktivně podporuje místní kluby a mládežnické akce. Jeho přítomnost v Nemilanech zdůrazní, že sport není jen hra, ale i prostředek k rozvoji měst a obcí a k propojení lidí všech generací.</w:t>
      </w:r>
    </w:p>
    <w:p w14:paraId="55F26DD9" w14:textId="77777777" w:rsidR="001A5724" w:rsidRDefault="001A5724" w:rsidP="001B1A86">
      <w:pPr>
        <w:numPr>
          <w:ilvl w:val="0"/>
          <w:numId w:val="6"/>
        </w:numPr>
      </w:pPr>
      <w:r w:rsidRPr="001A5724">
        <w:rPr>
          <w:b/>
          <w:bCs/>
        </w:rPr>
        <w:t>Tomáš Muller</w:t>
      </w:r>
      <w:r w:rsidRPr="001A5724">
        <w:t xml:space="preserve"> – poslanec Poslanecké sněmovny ČR, dříve aktivní fotbalista v Nové Hradečné. Dodnes patří mezi nadšené sportovce – běhá půlmaratony v Olomouci, Jeseníkách i dalších městech, jezdí na kole a pravidelně se účastní sportovních akcí. Podporuje dobrovolné hasiče i komunitní sport a v politice se zasazuje o to, aby sport a pohyb byly dostupné především dětem, mládeži i široké veřejnosti napříč všemi generacemi.</w:t>
      </w:r>
    </w:p>
    <w:p w14:paraId="5C8EA93C" w14:textId="31EC6BDB" w:rsidR="001B1A86" w:rsidRPr="001B1A86" w:rsidRDefault="001B1A86" w:rsidP="001A5724">
      <w:pPr>
        <w:ind w:left="360"/>
      </w:pPr>
      <w:r w:rsidRPr="001B1A86">
        <w:t>Na akci dorazí také další osobnosti ze sportovního a fotbalového prostředí.</w:t>
      </w:r>
    </w:p>
    <w:p w14:paraId="22CBCBF3" w14:textId="77777777" w:rsidR="001B1A86" w:rsidRPr="001B1A86" w:rsidRDefault="001B1A86" w:rsidP="001B1A86">
      <w:pPr>
        <w:rPr>
          <w:b/>
          <w:bCs/>
        </w:rPr>
      </w:pPr>
      <w:r w:rsidRPr="001B1A86">
        <w:rPr>
          <w:b/>
          <w:bCs/>
        </w:rPr>
        <w:t xml:space="preserve">Občerstvení a zábava </w:t>
      </w:r>
      <w:r w:rsidRPr="001B1A86">
        <w:rPr>
          <w:rFonts w:ascii="Segoe UI Emoji" w:hAnsi="Segoe UI Emoji" w:cs="Segoe UI Emoji"/>
          <w:b/>
          <w:bCs/>
        </w:rPr>
        <w:t>🍻🍦</w:t>
      </w:r>
    </w:p>
    <w:p w14:paraId="7F5BE8E3" w14:textId="77777777" w:rsidR="001B1A86" w:rsidRPr="001B1A86" w:rsidRDefault="001B1A86" w:rsidP="001B1A86">
      <w:r w:rsidRPr="001B1A86">
        <w:t xml:space="preserve">Po celý den se můžete těšit na grilované dobroty, makrely, limonádu, pivo a další občerstvení. Večer akci zakončí </w:t>
      </w:r>
      <w:r w:rsidRPr="001B1A86">
        <w:rPr>
          <w:b/>
          <w:bCs/>
        </w:rPr>
        <w:t>diskotéka</w:t>
      </w:r>
      <w:r w:rsidRPr="001B1A86">
        <w:t xml:space="preserve"> plná hudby a zábavy.</w:t>
      </w:r>
    </w:p>
    <w:p w14:paraId="040254D7" w14:textId="10FF2AA1" w:rsidR="001B1A86" w:rsidRPr="001B1A86" w:rsidRDefault="001B1A86" w:rsidP="001B1A86"/>
    <w:p w14:paraId="687D5FB2" w14:textId="77777777" w:rsidR="001B1A86" w:rsidRPr="001B1A86" w:rsidRDefault="001B1A86" w:rsidP="001B1A86">
      <w:pPr>
        <w:rPr>
          <w:b/>
          <w:bCs/>
        </w:rPr>
      </w:pPr>
      <w:r w:rsidRPr="001B1A86">
        <w:rPr>
          <w:b/>
          <w:bCs/>
        </w:rPr>
        <w:t>Přijďte si užít den plný sportu, smíchu a zážitků!</w:t>
      </w:r>
    </w:p>
    <w:p w14:paraId="2CCD1438" w14:textId="77777777" w:rsidR="001B1A86" w:rsidRPr="001B1A86" w:rsidRDefault="001B1A86" w:rsidP="001B1A86">
      <w:r w:rsidRPr="001B1A86">
        <w:rPr>
          <w:rFonts w:ascii="Segoe UI Emoji" w:hAnsi="Segoe UI Emoji" w:cs="Segoe UI Emoji"/>
        </w:rPr>
        <w:t>📅</w:t>
      </w:r>
      <w:r w:rsidRPr="001B1A86">
        <w:t xml:space="preserve"> </w:t>
      </w:r>
      <w:proofErr w:type="gramStart"/>
      <w:r w:rsidRPr="001B1A86">
        <w:rPr>
          <w:b/>
          <w:bCs/>
        </w:rPr>
        <w:t>Sobota</w:t>
      </w:r>
      <w:proofErr w:type="gramEnd"/>
      <w:r w:rsidRPr="001B1A86">
        <w:rPr>
          <w:b/>
          <w:bCs/>
        </w:rPr>
        <w:t xml:space="preserve"> 30. 8. 2025</w:t>
      </w:r>
      <w:r w:rsidRPr="001B1A86">
        <w:br/>
      </w:r>
      <w:r w:rsidRPr="001B1A86">
        <w:rPr>
          <w:rFonts w:ascii="Segoe UI Emoji" w:hAnsi="Segoe UI Emoji" w:cs="Segoe UI Emoji"/>
        </w:rPr>
        <w:t>📍</w:t>
      </w:r>
      <w:r w:rsidRPr="001B1A86">
        <w:t xml:space="preserve"> </w:t>
      </w:r>
      <w:r w:rsidRPr="001B1A86">
        <w:rPr>
          <w:b/>
          <w:bCs/>
        </w:rPr>
        <w:t>Hřiště FK Nemilany</w:t>
      </w:r>
      <w:r w:rsidRPr="001B1A86">
        <w:br/>
      </w:r>
      <w:r w:rsidRPr="001B1A86">
        <w:rPr>
          <w:rFonts w:ascii="Segoe UI Emoji" w:hAnsi="Segoe UI Emoji" w:cs="Segoe UI Emoji"/>
        </w:rPr>
        <w:t>⏰</w:t>
      </w:r>
      <w:r w:rsidRPr="001B1A86">
        <w:t xml:space="preserve"> </w:t>
      </w:r>
      <w:r w:rsidRPr="001B1A86">
        <w:rPr>
          <w:b/>
          <w:bCs/>
        </w:rPr>
        <w:t>Od 13:00 do 24:00</w:t>
      </w:r>
    </w:p>
    <w:p w14:paraId="528D790A" w14:textId="77777777" w:rsidR="001B1A86" w:rsidRPr="001B1A86" w:rsidRDefault="001B1A86" w:rsidP="001B1A86">
      <w:r w:rsidRPr="001B1A86">
        <w:t>Hudba, moderátor a skvělá atmosféra jsou zajištěny. Přijďte se rozloučit s prázdninami, podpořit místní fotbal a užít si společný den v Nemilanech s rodinou, přáteli a sousedy.</w:t>
      </w:r>
    </w:p>
    <w:p w14:paraId="15F91DF6" w14:textId="77777777" w:rsidR="001B1A86" w:rsidRDefault="001B1A86"/>
    <w:p w14:paraId="2D8FBABB" w14:textId="70D77D91" w:rsidR="006453A1" w:rsidRDefault="006453A1">
      <w:hyperlink r:id="rId5" w:history="1">
        <w:r w:rsidRPr="00B16025">
          <w:rPr>
            <w:rStyle w:val="Hypertextovodkaz"/>
          </w:rPr>
          <w:t>https://fknemilany.cz/nase-akce/</w:t>
        </w:r>
      </w:hyperlink>
    </w:p>
    <w:p w14:paraId="29ECFEC3" w14:textId="77777777" w:rsidR="006453A1" w:rsidRPr="006453A1" w:rsidRDefault="006453A1" w:rsidP="006453A1">
      <w:hyperlink r:id="rId6" w:tgtFrame="_blank" w:history="1">
        <w:r w:rsidRPr="006453A1">
          <w:rPr>
            <w:rStyle w:val="Hypertextovodkaz"/>
          </w:rPr>
          <w:t>https://fknemilany.cz/</w:t>
        </w:r>
      </w:hyperlink>
    </w:p>
    <w:p w14:paraId="651B86B7" w14:textId="4988E189" w:rsidR="006453A1" w:rsidRDefault="006453A1">
      <w:hyperlink r:id="rId7" w:tgtFrame="_blank" w:history="1">
        <w:r w:rsidRPr="006453A1">
          <w:rPr>
            <w:rStyle w:val="Hypertextovodkaz"/>
          </w:rPr>
          <w:t>https://www.facebook.com/people/FK-Nemilany/61568806286558/</w:t>
        </w:r>
      </w:hyperlink>
    </w:p>
    <w:sectPr w:rsidR="0064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A7"/>
    <w:multiLevelType w:val="multilevel"/>
    <w:tmpl w:val="26E6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A6692"/>
    <w:multiLevelType w:val="multilevel"/>
    <w:tmpl w:val="6D94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F11DD"/>
    <w:multiLevelType w:val="multilevel"/>
    <w:tmpl w:val="05E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30A44"/>
    <w:multiLevelType w:val="multilevel"/>
    <w:tmpl w:val="078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47137"/>
    <w:multiLevelType w:val="multilevel"/>
    <w:tmpl w:val="261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07245"/>
    <w:multiLevelType w:val="multilevel"/>
    <w:tmpl w:val="055C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091213">
    <w:abstractNumId w:val="0"/>
  </w:num>
  <w:num w:numId="2" w16cid:durableId="1247960599">
    <w:abstractNumId w:val="1"/>
  </w:num>
  <w:num w:numId="3" w16cid:durableId="1695960035">
    <w:abstractNumId w:val="3"/>
  </w:num>
  <w:num w:numId="4" w16cid:durableId="1151364604">
    <w:abstractNumId w:val="5"/>
  </w:num>
  <w:num w:numId="5" w16cid:durableId="488327692">
    <w:abstractNumId w:val="2"/>
  </w:num>
  <w:num w:numId="6" w16cid:durableId="129783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A1"/>
    <w:rsid w:val="00023DF7"/>
    <w:rsid w:val="001A5724"/>
    <w:rsid w:val="001B1A86"/>
    <w:rsid w:val="003764DC"/>
    <w:rsid w:val="006453A1"/>
    <w:rsid w:val="00823CEC"/>
    <w:rsid w:val="009A5ACF"/>
    <w:rsid w:val="00BB3076"/>
    <w:rsid w:val="00CA323A"/>
    <w:rsid w:val="00CF3978"/>
    <w:rsid w:val="00E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B5C"/>
  <w15:chartTrackingRefBased/>
  <w15:docId w15:val="{C85694C2-D933-493B-A50F-9D3550A8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53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53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5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5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5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5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5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5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53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53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53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53A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eople/FK-Nemilany/615688062865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knemilany.cz/" TargetMode="External"/><Relationship Id="rId5" Type="http://schemas.openxmlformats.org/officeDocument/2006/relationships/hyperlink" Target="https://fknemilany.cz/nase-ak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Frantík, Michal</dc:creator>
  <cp:keywords/>
  <dc:description/>
  <cp:lastModifiedBy>Frantík, Michal</cp:lastModifiedBy>
  <cp:revision>2</cp:revision>
  <dcterms:created xsi:type="dcterms:W3CDTF">2025-08-27T09:26:00Z</dcterms:created>
  <dcterms:modified xsi:type="dcterms:W3CDTF">2025-08-27T09:26:00Z</dcterms:modified>
</cp:coreProperties>
</file>